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3325"/>
      </w:tblGrid>
      <w:tr w:rsidR="004C351C" w:rsidRPr="004C351C" w14:paraId="634F5C98" w14:textId="77777777" w:rsidTr="00C26A35">
        <w:tc>
          <w:tcPr>
            <w:tcW w:w="7465" w:type="dxa"/>
            <w:tcBorders>
              <w:right w:val="nil"/>
            </w:tcBorders>
            <w:shd w:val="clear" w:color="auto" w:fill="auto"/>
          </w:tcPr>
          <w:p w14:paraId="008F110F" w14:textId="3C765CCF" w:rsidR="004C351C" w:rsidRPr="004C351C" w:rsidRDefault="004C351C" w:rsidP="00342A22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4C351C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Applicant</w:t>
            </w:r>
          </w:p>
        </w:tc>
        <w:tc>
          <w:tcPr>
            <w:tcW w:w="332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B8E0B2C" w14:textId="77777777" w:rsidR="004C351C" w:rsidRPr="004C351C" w:rsidRDefault="004C351C" w:rsidP="00342A22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342AD3" w14:paraId="0CBF1E7B" w14:textId="77777777" w:rsidTr="00713232">
        <w:tc>
          <w:tcPr>
            <w:tcW w:w="7465" w:type="dxa"/>
            <w:tcBorders>
              <w:right w:val="nil"/>
            </w:tcBorders>
          </w:tcPr>
          <w:p w14:paraId="3FAAD973" w14:textId="77777777" w:rsidR="00342AD3" w:rsidRDefault="00342AD3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Name: </w:t>
            </w:r>
          </w:p>
          <w:p w14:paraId="6BBBFC7D" w14:textId="0818EF8E" w:rsidR="004C351C" w:rsidRDefault="004C351C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325" w:type="dxa"/>
            <w:tcBorders>
              <w:left w:val="nil"/>
              <w:bottom w:val="single" w:sz="4" w:space="0" w:color="auto"/>
            </w:tcBorders>
          </w:tcPr>
          <w:p w14:paraId="25D2381B" w14:textId="0B316A8C" w:rsidR="00342AD3" w:rsidRDefault="00342AD3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42AD3" w14:paraId="679D0312" w14:textId="77777777" w:rsidTr="00713232">
        <w:tc>
          <w:tcPr>
            <w:tcW w:w="7465" w:type="dxa"/>
            <w:tcBorders>
              <w:right w:val="single" w:sz="4" w:space="0" w:color="auto"/>
            </w:tcBorders>
          </w:tcPr>
          <w:p w14:paraId="74D106D0" w14:textId="375E1815" w:rsidR="00342AD3" w:rsidRDefault="00713232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Social Security Number</w:t>
            </w:r>
            <w:r w:rsidR="00342AD3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  <w:p w14:paraId="7D57ADAA" w14:textId="1864F9D4" w:rsidR="004C351C" w:rsidRDefault="004C351C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5FC6" w14:textId="7D7BA337" w:rsidR="00342AD3" w:rsidRDefault="00713232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Date of Birth: </w:t>
            </w:r>
          </w:p>
        </w:tc>
      </w:tr>
      <w:tr w:rsidR="00342AD3" w14:paraId="51FDDDCB" w14:textId="77777777" w:rsidTr="004C351C">
        <w:tc>
          <w:tcPr>
            <w:tcW w:w="7465" w:type="dxa"/>
            <w:tcBorders>
              <w:right w:val="nil"/>
            </w:tcBorders>
          </w:tcPr>
          <w:p w14:paraId="0D2ED9DA" w14:textId="6A9410B9" w:rsidR="00342AD3" w:rsidRDefault="00713232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SERVICE Address:</w:t>
            </w:r>
          </w:p>
          <w:p w14:paraId="6551EB5E" w14:textId="11FF60BC" w:rsidR="004C351C" w:rsidRDefault="004C351C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BF5A74" w14:textId="77777777" w:rsidR="00342AD3" w:rsidRDefault="00342AD3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C351C" w14:paraId="2332E23E" w14:textId="77777777" w:rsidTr="004C351C">
        <w:tc>
          <w:tcPr>
            <w:tcW w:w="7465" w:type="dxa"/>
            <w:tcBorders>
              <w:right w:val="single" w:sz="4" w:space="0" w:color="auto"/>
            </w:tcBorders>
          </w:tcPr>
          <w:p w14:paraId="0E553F06" w14:textId="102B89CD" w:rsidR="004C351C" w:rsidRDefault="004C351C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City, State, Zip Code: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B0E189" w14:textId="04459A41" w:rsidR="004C351C" w:rsidRDefault="00713232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Cell Phone:</w:t>
            </w:r>
          </w:p>
          <w:p w14:paraId="775F6F04" w14:textId="6C897DED" w:rsidR="004C351C" w:rsidRDefault="004C351C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C351C" w14:paraId="0D9927EC" w14:textId="77777777" w:rsidTr="004C351C">
        <w:tc>
          <w:tcPr>
            <w:tcW w:w="7465" w:type="dxa"/>
            <w:tcBorders>
              <w:right w:val="single" w:sz="4" w:space="0" w:color="auto"/>
            </w:tcBorders>
          </w:tcPr>
          <w:p w14:paraId="78211E02" w14:textId="5918F2F2" w:rsidR="004C351C" w:rsidRDefault="00713232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Mailing Address</w:t>
            </w:r>
            <w:r w:rsidR="004C351C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  <w:p w14:paraId="513F89EC" w14:textId="479D49B2" w:rsidR="004C351C" w:rsidRDefault="004C351C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9AFAEE" w14:textId="664A6163" w:rsidR="004C351C" w:rsidRDefault="00713232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Home Phone:</w:t>
            </w:r>
          </w:p>
        </w:tc>
      </w:tr>
      <w:tr w:rsidR="004C351C" w14:paraId="0708B08E" w14:textId="77777777" w:rsidTr="002C3B91">
        <w:tc>
          <w:tcPr>
            <w:tcW w:w="7465" w:type="dxa"/>
            <w:tcBorders>
              <w:right w:val="single" w:sz="4" w:space="0" w:color="auto"/>
            </w:tcBorders>
          </w:tcPr>
          <w:p w14:paraId="11719FFA" w14:textId="05BEC576" w:rsidR="004C351C" w:rsidRDefault="00713232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City, State, Zip Code:</w:t>
            </w:r>
          </w:p>
          <w:p w14:paraId="6CC5235E" w14:textId="5B2ABBC0" w:rsidR="004C351C" w:rsidRDefault="004C351C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EAC807" w14:textId="7A4B1F9A" w:rsidR="004C351C" w:rsidRDefault="00713232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Rent ⃝</w:t>
            </w:r>
            <w:r w:rsidR="007D297E">
              <w:rPr>
                <w:rFonts w:ascii="Calibri Light" w:hAnsi="Calibri Light" w:cs="Calibri Light"/>
                <w:sz w:val="24"/>
                <w:szCs w:val="24"/>
              </w:rPr>
              <w:t xml:space="preserve">       OR    Own ⃝</w:t>
            </w:r>
          </w:p>
        </w:tc>
      </w:tr>
      <w:tr w:rsidR="002C3B91" w14:paraId="68284F77" w14:textId="77777777" w:rsidTr="002C3B91">
        <w:tc>
          <w:tcPr>
            <w:tcW w:w="7465" w:type="dxa"/>
            <w:tcBorders>
              <w:right w:val="nil"/>
            </w:tcBorders>
          </w:tcPr>
          <w:p w14:paraId="709F4615" w14:textId="77777777" w:rsidR="002C3B91" w:rsidRDefault="002C3B91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Email:</w:t>
            </w:r>
          </w:p>
          <w:p w14:paraId="1316B1BF" w14:textId="66B609B5" w:rsidR="002C3B91" w:rsidRDefault="002C3B91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ADA1E2" w14:textId="77777777" w:rsidR="002C3B91" w:rsidRDefault="002C3B91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7D297E" w14:paraId="15B7F293" w14:textId="77777777" w:rsidTr="002C3B91">
        <w:tc>
          <w:tcPr>
            <w:tcW w:w="7465" w:type="dxa"/>
            <w:tcBorders>
              <w:right w:val="single" w:sz="4" w:space="0" w:color="auto"/>
            </w:tcBorders>
          </w:tcPr>
          <w:p w14:paraId="04184C01" w14:textId="097A30A5" w:rsidR="007D297E" w:rsidRDefault="00C26A35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Name of Employer</w:t>
            </w:r>
          </w:p>
          <w:p w14:paraId="6FEC1C60" w14:textId="1847586F" w:rsidR="007D297E" w:rsidRDefault="007D297E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09741A" w14:textId="69E07144" w:rsidR="007D297E" w:rsidRDefault="00C26A35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Phone:</w:t>
            </w:r>
          </w:p>
        </w:tc>
      </w:tr>
      <w:tr w:rsidR="004C351C" w14:paraId="46827D2B" w14:textId="77777777" w:rsidTr="00C26A35">
        <w:tc>
          <w:tcPr>
            <w:tcW w:w="7465" w:type="dxa"/>
            <w:tcBorders>
              <w:right w:val="nil"/>
            </w:tcBorders>
            <w:shd w:val="clear" w:color="auto" w:fill="auto"/>
          </w:tcPr>
          <w:p w14:paraId="7C68AB96" w14:textId="01094388" w:rsidR="004C351C" w:rsidRPr="004C351C" w:rsidRDefault="007D297E" w:rsidP="00342A22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Landlord Information (leave blank if you own the property)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8BA695" w14:textId="77777777" w:rsidR="004C351C" w:rsidRDefault="004C351C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C351C" w14:paraId="58D4E460" w14:textId="77777777" w:rsidTr="007D297E">
        <w:tc>
          <w:tcPr>
            <w:tcW w:w="7465" w:type="dxa"/>
            <w:tcBorders>
              <w:right w:val="single" w:sz="4" w:space="0" w:color="auto"/>
            </w:tcBorders>
            <w:shd w:val="clear" w:color="auto" w:fill="auto"/>
          </w:tcPr>
          <w:p w14:paraId="4BE0AF85" w14:textId="532F80ED" w:rsidR="004C351C" w:rsidRDefault="004C351C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Name of </w:t>
            </w:r>
            <w:r w:rsidR="007D297E">
              <w:rPr>
                <w:rFonts w:ascii="Calibri Light" w:hAnsi="Calibri Light" w:cs="Calibri Light"/>
                <w:sz w:val="24"/>
                <w:szCs w:val="24"/>
              </w:rPr>
              <w:t xml:space="preserve">Landlord: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2E7CD7" w14:textId="77777777" w:rsidR="007D297E" w:rsidRDefault="007D297E" w:rsidP="007D297E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Landlord’s Phone:</w:t>
            </w:r>
          </w:p>
          <w:p w14:paraId="05BA582A" w14:textId="6D0349AE" w:rsidR="007D297E" w:rsidRDefault="007D297E" w:rsidP="007D297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A43918" w14:paraId="7C19B5DD" w14:textId="77777777" w:rsidTr="00C26A35">
        <w:tc>
          <w:tcPr>
            <w:tcW w:w="7465" w:type="dxa"/>
            <w:tcBorders>
              <w:right w:val="nil"/>
            </w:tcBorders>
            <w:shd w:val="clear" w:color="auto" w:fill="auto"/>
          </w:tcPr>
          <w:p w14:paraId="4AB5E230" w14:textId="031F63EA" w:rsidR="00A43918" w:rsidRPr="00405737" w:rsidRDefault="00405737" w:rsidP="00342A22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40573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Authorized User</w:t>
            </w:r>
            <w:proofErr w:type="gramStart"/>
            <w:r w:rsidR="0052733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:  (</w:t>
            </w:r>
            <w:proofErr w:type="gramEnd"/>
            <w:r w:rsidR="0052733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Person authorized</w:t>
            </w:r>
            <w:r w:rsidR="0052733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527339" w:rsidRPr="0052733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to discuss account in the applicant's 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B3358A" w14:textId="2060D391" w:rsidR="00A43918" w:rsidRPr="00527339" w:rsidRDefault="00527339" w:rsidP="00342A22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52733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absence.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)</w:t>
            </w:r>
          </w:p>
        </w:tc>
      </w:tr>
      <w:tr w:rsidR="00A43918" w14:paraId="13C9274F" w14:textId="77777777" w:rsidTr="00C26A35">
        <w:tc>
          <w:tcPr>
            <w:tcW w:w="7465" w:type="dxa"/>
            <w:tcBorders>
              <w:right w:val="nil"/>
            </w:tcBorders>
            <w:shd w:val="clear" w:color="auto" w:fill="auto"/>
          </w:tcPr>
          <w:p w14:paraId="430FBDB8" w14:textId="77777777" w:rsidR="00A43918" w:rsidRDefault="00405737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Name: </w:t>
            </w:r>
          </w:p>
          <w:p w14:paraId="63EBF401" w14:textId="22877E94" w:rsidR="00405737" w:rsidRDefault="00405737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FCBC1A" w14:textId="082281CA" w:rsidR="00A43918" w:rsidRDefault="00A43918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26A35" w14:paraId="13F53D59" w14:textId="77777777" w:rsidTr="00C26A35">
        <w:tc>
          <w:tcPr>
            <w:tcW w:w="7465" w:type="dxa"/>
            <w:tcBorders>
              <w:right w:val="single" w:sz="4" w:space="0" w:color="auto"/>
            </w:tcBorders>
            <w:shd w:val="clear" w:color="auto" w:fill="auto"/>
          </w:tcPr>
          <w:p w14:paraId="560E92CC" w14:textId="77777777" w:rsidR="00C26A35" w:rsidRDefault="00C26A35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Social Security Number:</w:t>
            </w:r>
          </w:p>
          <w:p w14:paraId="288AC4BD" w14:textId="7D3ADBC8" w:rsidR="00C26A35" w:rsidRDefault="00C26A35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AA3D0E" w14:textId="7E6F3ED9" w:rsidR="00C26A35" w:rsidRDefault="002C3B91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Phone</w:t>
            </w:r>
            <w:r w:rsidR="00C26A35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</w:tc>
      </w:tr>
      <w:tr w:rsidR="00A43918" w:rsidRPr="00405737" w14:paraId="3C342B79" w14:textId="77777777" w:rsidTr="001C21B4">
        <w:tc>
          <w:tcPr>
            <w:tcW w:w="7465" w:type="dxa"/>
            <w:tcBorders>
              <w:right w:val="single" w:sz="4" w:space="0" w:color="auto"/>
            </w:tcBorders>
            <w:shd w:val="clear" w:color="auto" w:fill="auto"/>
          </w:tcPr>
          <w:p w14:paraId="51FED183" w14:textId="10EA2EEB" w:rsidR="00A43918" w:rsidRPr="00A43918" w:rsidRDefault="00405737" w:rsidP="00A43918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Utility Services Requested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B880DB" w14:textId="520F0D0B" w:rsidR="00A43918" w:rsidRPr="00405737" w:rsidRDefault="00405737" w:rsidP="00342A22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40573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How would you like your bill?</w:t>
            </w:r>
          </w:p>
        </w:tc>
      </w:tr>
      <w:tr w:rsidR="00A43918" w14:paraId="4C1D463B" w14:textId="77777777" w:rsidTr="001C21B4">
        <w:tc>
          <w:tcPr>
            <w:tcW w:w="7465" w:type="dxa"/>
            <w:tcBorders>
              <w:right w:val="single" w:sz="4" w:space="0" w:color="auto"/>
            </w:tcBorders>
            <w:shd w:val="clear" w:color="auto" w:fill="auto"/>
          </w:tcPr>
          <w:p w14:paraId="00D9E950" w14:textId="193B605E" w:rsidR="00A43918" w:rsidRDefault="00405737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Water/Sewer ⃝     </w:t>
            </w:r>
            <w:r w:rsidRPr="00A74FA9">
              <w:rPr>
                <w:rFonts w:ascii="Calibri Light" w:hAnsi="Calibri Light" w:cs="Calibri Light"/>
                <w:color w:val="4472C4" w:themeColor="accent1"/>
                <w:sz w:val="24"/>
                <w:szCs w:val="24"/>
              </w:rPr>
              <w:t xml:space="preserve">Natural </w:t>
            </w:r>
            <w:r w:rsidR="00A74FA9" w:rsidRPr="00A74FA9">
              <w:rPr>
                <w:rFonts w:ascii="Calibri Light" w:hAnsi="Calibri Light" w:cs="Calibri Light"/>
                <w:color w:val="4472C4" w:themeColor="accent1"/>
                <w:sz w:val="24"/>
                <w:szCs w:val="24"/>
              </w:rPr>
              <w:t>Gas ⃝</w:t>
            </w:r>
            <w:r w:rsidR="00A74FA9">
              <w:rPr>
                <w:rFonts w:ascii="Calibri Light" w:hAnsi="Calibri Light" w:cs="Calibri Light"/>
                <w:sz w:val="24"/>
                <w:szCs w:val="24"/>
              </w:rPr>
              <w:t xml:space="preserve">    Referred</w:t>
            </w:r>
            <w:r w:rsidR="001C21B4">
              <w:rPr>
                <w:rFonts w:ascii="Calibri Light" w:hAnsi="Calibri Light" w:cs="Calibri Light"/>
                <w:sz w:val="24"/>
                <w:szCs w:val="24"/>
              </w:rPr>
              <w:t xml:space="preserve"> by:</w:t>
            </w:r>
          </w:p>
          <w:p w14:paraId="116E9F16" w14:textId="7B1F750A" w:rsidR="00405737" w:rsidRDefault="00405737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D7A689" w14:textId="06BFD95D" w:rsidR="00A43918" w:rsidRDefault="00405737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Email </w:t>
            </w:r>
            <w:r w:rsidR="00A74FA9">
              <w:rPr>
                <w:rFonts w:ascii="Calibri Light" w:hAnsi="Calibri Light" w:cs="Calibri Light"/>
                <w:sz w:val="24"/>
                <w:szCs w:val="24"/>
              </w:rPr>
              <w:t>⃝ OR Mail ⃝</w:t>
            </w:r>
          </w:p>
          <w:p w14:paraId="5BD9C311" w14:textId="6648B1BE" w:rsidR="002C3B91" w:rsidRDefault="002C3B91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620960E8" w14:textId="36489E9A" w:rsidR="00F11BC1" w:rsidRPr="00F11BC1" w:rsidRDefault="00C26A35" w:rsidP="00405737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B</w:t>
      </w:r>
      <w:r w:rsidR="00405737" w:rsidRPr="00405737">
        <w:rPr>
          <w:rFonts w:ascii="Calibri Light" w:hAnsi="Calibri Light" w:cs="Calibri Light"/>
          <w:sz w:val="24"/>
          <w:szCs w:val="24"/>
        </w:rPr>
        <w:t>illing will include garbage fees as mandated by Dublin City Code-Section 11-34.</w:t>
      </w:r>
      <w:r w:rsidR="002C3B91">
        <w:rPr>
          <w:rFonts w:ascii="Calibri Light" w:hAnsi="Calibri Light" w:cs="Calibri Light"/>
          <w:sz w:val="24"/>
          <w:szCs w:val="24"/>
        </w:rPr>
        <w:t xml:space="preserve"> </w:t>
      </w:r>
      <w:r w:rsidR="00405737" w:rsidRPr="00405737">
        <w:rPr>
          <w:rFonts w:ascii="Calibri Light" w:hAnsi="Calibri Light" w:cs="Calibri Light"/>
          <w:sz w:val="24"/>
          <w:szCs w:val="24"/>
        </w:rPr>
        <w:t>Applicant represents that the information given in this application is complete and accurate and authorize</w:t>
      </w:r>
      <w:r w:rsidR="002C3B91">
        <w:rPr>
          <w:rFonts w:ascii="Calibri Light" w:hAnsi="Calibri Light" w:cs="Calibri Light"/>
          <w:sz w:val="24"/>
          <w:szCs w:val="24"/>
        </w:rPr>
        <w:t>s</w:t>
      </w:r>
      <w:r w:rsidR="00405737" w:rsidRPr="00405737">
        <w:rPr>
          <w:rFonts w:ascii="Calibri Light" w:hAnsi="Calibri Light" w:cs="Calibri Light"/>
          <w:sz w:val="24"/>
          <w:szCs w:val="24"/>
        </w:rPr>
        <w:t xml:space="preserve"> us to check with credit reporting agencies, credit references</w:t>
      </w:r>
      <w:r w:rsidR="007A2818">
        <w:rPr>
          <w:rFonts w:ascii="Calibri Light" w:hAnsi="Calibri Light" w:cs="Calibri Light"/>
          <w:sz w:val="24"/>
          <w:szCs w:val="24"/>
        </w:rPr>
        <w:t>,</w:t>
      </w:r>
      <w:r w:rsidR="00405737" w:rsidRPr="00405737">
        <w:rPr>
          <w:rFonts w:ascii="Calibri Light" w:hAnsi="Calibri Light" w:cs="Calibri Light"/>
          <w:sz w:val="24"/>
          <w:szCs w:val="24"/>
        </w:rPr>
        <w:t xml:space="preserve"> and other sources disclosed herein in investigating the information given.</w:t>
      </w:r>
      <w:r w:rsidR="00405737">
        <w:rPr>
          <w:rFonts w:ascii="Calibri Light" w:hAnsi="Calibri Light" w:cs="Calibri Light"/>
          <w:sz w:val="24"/>
          <w:szCs w:val="24"/>
        </w:rPr>
        <w:t xml:space="preserve"> </w:t>
      </w:r>
      <w:r w:rsidR="00405737" w:rsidRPr="00405737">
        <w:rPr>
          <w:rFonts w:ascii="Calibri Light" w:hAnsi="Calibri Light" w:cs="Calibri Light"/>
          <w:b/>
          <w:bCs/>
          <w:sz w:val="24"/>
          <w:szCs w:val="24"/>
        </w:rPr>
        <w:t>THIS INFORMATION IS REQUIRED FOR YOUR PROTECTION AS PART OF OUR IDENTITY THEFT PREVENTION PROGRAM.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82E7D" w14:paraId="1C9DE3F0" w14:textId="77777777" w:rsidTr="00C26A35">
        <w:tc>
          <w:tcPr>
            <w:tcW w:w="10790" w:type="dxa"/>
            <w:shd w:val="clear" w:color="auto" w:fill="auto"/>
          </w:tcPr>
          <w:p w14:paraId="2B2A9B8B" w14:textId="77777777" w:rsidR="00682E7D" w:rsidRPr="00682E7D" w:rsidRDefault="00682E7D" w:rsidP="00682E7D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82E7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By signing below, the applicant certifies the information in this application is true and complete.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2965"/>
      </w:tblGrid>
      <w:tr w:rsidR="00682E7D" w14:paraId="0998809A" w14:textId="77777777" w:rsidTr="00682E7D">
        <w:tc>
          <w:tcPr>
            <w:tcW w:w="7825" w:type="dxa"/>
          </w:tcPr>
          <w:p w14:paraId="224EBAD9" w14:textId="4A7B71CC" w:rsidR="00682E7D" w:rsidRDefault="00682E7D" w:rsidP="00682E7D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Applicant Signature:</w:t>
            </w:r>
          </w:p>
        </w:tc>
        <w:tc>
          <w:tcPr>
            <w:tcW w:w="2965" w:type="dxa"/>
          </w:tcPr>
          <w:p w14:paraId="14656EF8" w14:textId="77777777" w:rsidR="00682E7D" w:rsidRDefault="00FE3CF8" w:rsidP="00682E7D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Date:</w:t>
            </w:r>
          </w:p>
          <w:p w14:paraId="4162E283" w14:textId="4C5C84F4" w:rsidR="00FE3CF8" w:rsidRDefault="00FE3CF8" w:rsidP="00682E7D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23A04587" w14:textId="272F0FDC" w:rsidR="009D0486" w:rsidRPr="00B832E7" w:rsidRDefault="00B832E7" w:rsidP="009D0486">
      <w:pPr>
        <w:pStyle w:val="NoSpacing"/>
        <w:rPr>
          <w:color w:val="4472C4" w:themeColor="accent1"/>
          <w:sz w:val="18"/>
          <w:szCs w:val="18"/>
        </w:rPr>
      </w:pPr>
      <w:r w:rsidRPr="00B832E7">
        <w:rPr>
          <w:b/>
          <w:bCs/>
          <w:color w:val="4472C4" w:themeColor="accent1"/>
          <w:sz w:val="18"/>
          <w:szCs w:val="18"/>
        </w:rPr>
        <w:t>Attention DNG Customers</w:t>
      </w:r>
      <w:r w:rsidRPr="00B832E7">
        <w:rPr>
          <w:color w:val="4472C4" w:themeColor="accent1"/>
          <w:sz w:val="18"/>
          <w:szCs w:val="18"/>
        </w:rPr>
        <w:t>: Your signature on this form confirms that you have received your</w:t>
      </w:r>
      <w:r w:rsidR="003C4A28">
        <w:rPr>
          <w:color w:val="4472C4" w:themeColor="accent1"/>
          <w:sz w:val="18"/>
          <w:szCs w:val="18"/>
        </w:rPr>
        <w:t xml:space="preserve"> </w:t>
      </w:r>
      <w:r w:rsidRPr="00B832E7">
        <w:rPr>
          <w:color w:val="4472C4" w:themeColor="accent1"/>
          <w:sz w:val="18"/>
          <w:szCs w:val="18"/>
        </w:rPr>
        <w:t>Customer Buried Pipping Letter &amp; Safety Brochure</w:t>
      </w:r>
      <w:r w:rsidR="00F45261">
        <w:rPr>
          <w:color w:val="4472C4" w:themeColor="accent1"/>
          <w:sz w:val="18"/>
          <w:szCs w:val="18"/>
        </w:rPr>
        <w:t>.</w:t>
      </w:r>
    </w:p>
    <w:p w14:paraId="488E5069" w14:textId="56982030" w:rsidR="00A16394" w:rsidRDefault="00A16394" w:rsidP="009D0486">
      <w:pPr>
        <w:pStyle w:val="NoSpacing"/>
        <w:rPr>
          <w:rFonts w:ascii="Calibri Light" w:hAnsi="Calibri Light" w:cs="Calibri Light"/>
          <w:b/>
          <w:bCs/>
          <w:sz w:val="24"/>
          <w:szCs w:val="24"/>
        </w:rPr>
      </w:pPr>
      <w:r w:rsidRPr="00A16394">
        <w:rPr>
          <w:rFonts w:ascii="Calibri Light" w:hAnsi="Calibri Light" w:cs="Calibri Light"/>
          <w:b/>
          <w:bCs/>
          <w:sz w:val="24"/>
          <w:szCs w:val="24"/>
        </w:rPr>
        <w:t>For office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E3CF8" w14:paraId="633148F1" w14:textId="77777777" w:rsidTr="00FE3CF8">
        <w:tc>
          <w:tcPr>
            <w:tcW w:w="10790" w:type="dxa"/>
          </w:tcPr>
          <w:p w14:paraId="137DAAEE" w14:textId="7BFB4A92" w:rsidR="00FE3CF8" w:rsidRPr="00FE3CF8" w:rsidRDefault="00405737" w:rsidP="00FE3CF8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Account Number:</w:t>
            </w:r>
            <w:r w:rsidR="002C3B91">
              <w:rPr>
                <w:rFonts w:ascii="Calibri Light" w:hAnsi="Calibri Light" w:cs="Calibri Light"/>
                <w:sz w:val="24"/>
                <w:szCs w:val="24"/>
              </w:rPr>
              <w:t xml:space="preserve">                                                              Date:                                                 Receipt Number:</w:t>
            </w:r>
          </w:p>
          <w:p w14:paraId="5A394C4F" w14:textId="14C638CC" w:rsidR="00FE3CF8" w:rsidRPr="00FE3CF8" w:rsidRDefault="00FE3CF8" w:rsidP="00FE3CF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859E5" w14:paraId="2D85F6FB" w14:textId="77777777" w:rsidTr="00FE3CF8">
        <w:tc>
          <w:tcPr>
            <w:tcW w:w="10790" w:type="dxa"/>
          </w:tcPr>
          <w:p w14:paraId="2111778E" w14:textId="77777777" w:rsidR="002859E5" w:rsidRDefault="002859E5" w:rsidP="00FE3CF8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Type of Photo ID (make copy for file):</w:t>
            </w:r>
          </w:p>
          <w:p w14:paraId="34CCBD46" w14:textId="198BBE55" w:rsidR="002859E5" w:rsidRDefault="002859E5" w:rsidP="00FE3CF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859E5" w14:paraId="25C1A6A0" w14:textId="77777777" w:rsidTr="00FE3CF8">
        <w:tc>
          <w:tcPr>
            <w:tcW w:w="10790" w:type="dxa"/>
          </w:tcPr>
          <w:p w14:paraId="38B5ED0E" w14:textId="77777777" w:rsidR="002859E5" w:rsidRDefault="002859E5" w:rsidP="00FE3CF8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Approved by:</w:t>
            </w:r>
          </w:p>
          <w:p w14:paraId="2A374793" w14:textId="017676BD" w:rsidR="002859E5" w:rsidRDefault="002859E5" w:rsidP="00FE3CF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6D2A020A" w14:textId="553F3793" w:rsidR="0093172B" w:rsidRDefault="0093172B" w:rsidP="00A16394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sectPr w:rsidR="0093172B" w:rsidSect="00244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33572" w14:textId="77777777" w:rsidR="001B42E5" w:rsidRDefault="001B42E5" w:rsidP="002D3821">
      <w:pPr>
        <w:spacing w:after="0" w:line="240" w:lineRule="auto"/>
      </w:pPr>
      <w:r>
        <w:separator/>
      </w:r>
    </w:p>
  </w:endnote>
  <w:endnote w:type="continuationSeparator" w:id="0">
    <w:p w14:paraId="41B6C221" w14:textId="77777777" w:rsidR="001B42E5" w:rsidRDefault="001B42E5" w:rsidP="002D3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EF7D9" w14:textId="1041F5A6" w:rsidR="007A2818" w:rsidRDefault="007A2818">
    <w:pPr>
      <w:pStyle w:val="Footer"/>
    </w:pPr>
    <w:r>
      <w:tab/>
    </w:r>
    <w:r>
      <w:tab/>
      <w:t>10.14.24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C27E9" w14:textId="77777777" w:rsidR="001B42E5" w:rsidRDefault="001B42E5" w:rsidP="002D3821">
      <w:pPr>
        <w:spacing w:after="0" w:line="240" w:lineRule="auto"/>
      </w:pPr>
      <w:r>
        <w:separator/>
      </w:r>
    </w:p>
  </w:footnote>
  <w:footnote w:type="continuationSeparator" w:id="0">
    <w:p w14:paraId="05E0C370" w14:textId="77777777" w:rsidR="001B42E5" w:rsidRDefault="001B42E5" w:rsidP="002D3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52940" w14:textId="799F07E1" w:rsidR="002D3821" w:rsidRDefault="00527339">
    <w:pPr>
      <w:pStyle w:val="Header"/>
    </w:pPr>
    <w:r>
      <w:rPr>
        <w:rFonts w:asciiTheme="majorHAnsi" w:hAnsiTheme="majorHAnsi"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3842F2F0" wp14:editId="15E49FE5">
          <wp:simplePos x="0" y="0"/>
          <wp:positionH relativeFrom="margin">
            <wp:posOffset>323850</wp:posOffset>
          </wp:positionH>
          <wp:positionV relativeFrom="paragraph">
            <wp:posOffset>-219075</wp:posOffset>
          </wp:positionV>
          <wp:extent cx="781050" cy="78105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42C6" w:rsidRPr="002D3821">
      <w:rPr>
        <w:rFonts w:ascii="Calibri" w:eastAsia="Times New Roman" w:hAnsi="Calibri" w:cs="Times New Roman"/>
        <w:b/>
        <w:bCs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58F8748" wp14:editId="01E92E95">
              <wp:simplePos x="0" y="0"/>
              <wp:positionH relativeFrom="page">
                <wp:posOffset>5191125</wp:posOffset>
              </wp:positionH>
              <wp:positionV relativeFrom="paragraph">
                <wp:posOffset>-228600</wp:posOffset>
              </wp:positionV>
              <wp:extent cx="24193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3672AD" w14:textId="3AD5F02A" w:rsidR="002D3821" w:rsidRPr="00EB56D5" w:rsidRDefault="00C71411" w:rsidP="002D3821">
                          <w:pPr>
                            <w:spacing w:after="0"/>
                            <w:jc w:val="right"/>
                            <w:rPr>
                              <w:rFonts w:ascii="Calibri Light" w:hAnsi="Calibri Light" w:cs="Calibri Light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bCs/>
                              <w:sz w:val="28"/>
                              <w:szCs w:val="28"/>
                            </w:rPr>
                            <w:t>Utilities</w:t>
                          </w:r>
                          <w:r w:rsidR="00342A22">
                            <w:rPr>
                              <w:rFonts w:ascii="Calibri Light" w:hAnsi="Calibri Light" w:cs="Calibri Light"/>
                              <w:b/>
                              <w:bCs/>
                              <w:sz w:val="28"/>
                              <w:szCs w:val="28"/>
                            </w:rPr>
                            <w:t xml:space="preserve"> Application</w:t>
                          </w:r>
                        </w:p>
                        <w:p w14:paraId="63DA1C14" w14:textId="375402EF" w:rsidR="002D3821" w:rsidRPr="00EB56D5" w:rsidRDefault="00527339" w:rsidP="002D3821">
                          <w:pPr>
                            <w:spacing w:after="0"/>
                            <w:jc w:val="right"/>
                            <w:rPr>
                              <w:rFonts w:ascii="Calibri Light" w:hAnsi="Calibri Light" w:cs="Calibri Light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24"/>
                              <w:szCs w:val="24"/>
                            </w:rPr>
                            <w:t xml:space="preserve">For </w:t>
                          </w:r>
                          <w:r w:rsidR="004A442D">
                            <w:rPr>
                              <w:rFonts w:ascii="Calibri Light" w:hAnsi="Calibri Light" w:cs="Calibri Light"/>
                              <w:sz w:val="24"/>
                              <w:szCs w:val="24"/>
                            </w:rPr>
                            <w:t>Residential</w:t>
                          </w:r>
                          <w:r w:rsidR="00C71411">
                            <w:rPr>
                              <w:rFonts w:ascii="Calibri Light" w:hAnsi="Calibri Light" w:cs="Calibri Light"/>
                              <w:sz w:val="24"/>
                              <w:szCs w:val="24"/>
                            </w:rPr>
                            <w:t xml:space="preserve"> Service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8F87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8.75pt;margin-top:-18pt;width:19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" stroked="f">
              <v:textbox style="mso-fit-shape-to-text:t">
                <w:txbxContent>
                  <w:p w14:paraId="203672AD" w14:textId="3AD5F02A" w:rsidR="002D3821" w:rsidRPr="00EB56D5" w:rsidRDefault="00C71411" w:rsidP="002D3821">
                    <w:pPr>
                      <w:spacing w:after="0"/>
                      <w:jc w:val="right"/>
                      <w:rPr>
                        <w:rFonts w:ascii="Calibri Light" w:hAnsi="Calibri Light" w:cs="Calibri Light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Calibri Light" w:hAnsi="Calibri Light" w:cs="Calibri Light"/>
                        <w:b/>
                        <w:bCs/>
                        <w:sz w:val="28"/>
                        <w:szCs w:val="28"/>
                      </w:rPr>
                      <w:t>Utilities</w:t>
                    </w:r>
                    <w:r w:rsidR="00342A22">
                      <w:rPr>
                        <w:rFonts w:ascii="Calibri Light" w:hAnsi="Calibri Light" w:cs="Calibri Light"/>
                        <w:b/>
                        <w:bCs/>
                        <w:sz w:val="28"/>
                        <w:szCs w:val="28"/>
                      </w:rPr>
                      <w:t xml:space="preserve"> Application</w:t>
                    </w:r>
                  </w:p>
                  <w:p w14:paraId="63DA1C14" w14:textId="375402EF" w:rsidR="002D3821" w:rsidRPr="00EB56D5" w:rsidRDefault="00527339" w:rsidP="002D3821">
                    <w:pPr>
                      <w:spacing w:after="0"/>
                      <w:jc w:val="right"/>
                      <w:rPr>
                        <w:rFonts w:ascii="Calibri Light" w:hAnsi="Calibri Light" w:cs="Calibri Light"/>
                        <w:sz w:val="24"/>
                        <w:szCs w:val="24"/>
                      </w:rPr>
                    </w:pPr>
                    <w:r>
                      <w:rPr>
                        <w:rFonts w:ascii="Calibri Light" w:hAnsi="Calibri Light" w:cs="Calibri Light"/>
                        <w:sz w:val="24"/>
                        <w:szCs w:val="24"/>
                      </w:rPr>
                      <w:t xml:space="preserve">For </w:t>
                    </w:r>
                    <w:r w:rsidR="004A442D">
                      <w:rPr>
                        <w:rFonts w:ascii="Calibri Light" w:hAnsi="Calibri Light" w:cs="Calibri Light"/>
                        <w:sz w:val="24"/>
                        <w:szCs w:val="24"/>
                      </w:rPr>
                      <w:t>Residential</w:t>
                    </w:r>
                    <w:r w:rsidR="00C71411">
                      <w:rPr>
                        <w:rFonts w:ascii="Calibri Light" w:hAnsi="Calibri Light" w:cs="Calibri Light"/>
                        <w:sz w:val="24"/>
                        <w:szCs w:val="24"/>
                      </w:rPr>
                      <w:t xml:space="preserve"> Service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713232">
      <w:tab/>
    </w:r>
    <w:r w:rsidR="00713232">
      <w:tab/>
    </w:r>
  </w:p>
  <w:p w14:paraId="5EC13096" w14:textId="2B4A21AD" w:rsidR="002D3821" w:rsidRDefault="002D382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29502E" wp14:editId="09E3689E">
              <wp:simplePos x="0" y="0"/>
              <wp:positionH relativeFrom="page">
                <wp:align>right</wp:align>
              </wp:positionH>
              <wp:positionV relativeFrom="paragraph">
                <wp:posOffset>153035</wp:posOffset>
              </wp:positionV>
              <wp:extent cx="76581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581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8805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137102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51.8pt,12.05pt" to="1154.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" strokecolor="#18805e" strokeweight="1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47677"/>
    <w:multiLevelType w:val="hybridMultilevel"/>
    <w:tmpl w:val="F0569A3A"/>
    <w:lvl w:ilvl="0" w:tplc="044C219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D1BD4"/>
    <w:multiLevelType w:val="hybridMultilevel"/>
    <w:tmpl w:val="96025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694231">
    <w:abstractNumId w:val="0"/>
  </w:num>
  <w:num w:numId="2" w16cid:durableId="1268611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21"/>
    <w:rsid w:val="000071ED"/>
    <w:rsid w:val="000A749B"/>
    <w:rsid w:val="000E6959"/>
    <w:rsid w:val="000F42C6"/>
    <w:rsid w:val="001245FE"/>
    <w:rsid w:val="00167B46"/>
    <w:rsid w:val="001B1141"/>
    <w:rsid w:val="001B42E5"/>
    <w:rsid w:val="001C21B4"/>
    <w:rsid w:val="00244B2C"/>
    <w:rsid w:val="002859E5"/>
    <w:rsid w:val="002A0A34"/>
    <w:rsid w:val="002C21A9"/>
    <w:rsid w:val="002C3B91"/>
    <w:rsid w:val="002D3821"/>
    <w:rsid w:val="003049AF"/>
    <w:rsid w:val="00342A22"/>
    <w:rsid w:val="00342AD3"/>
    <w:rsid w:val="003C4A28"/>
    <w:rsid w:val="00405737"/>
    <w:rsid w:val="00420D0D"/>
    <w:rsid w:val="0043748A"/>
    <w:rsid w:val="00450FD6"/>
    <w:rsid w:val="004A442D"/>
    <w:rsid w:val="004C351C"/>
    <w:rsid w:val="004D0A87"/>
    <w:rsid w:val="00515C86"/>
    <w:rsid w:val="00527339"/>
    <w:rsid w:val="00583F0E"/>
    <w:rsid w:val="005F1594"/>
    <w:rsid w:val="00682E7D"/>
    <w:rsid w:val="00713232"/>
    <w:rsid w:val="00724FA2"/>
    <w:rsid w:val="007A2818"/>
    <w:rsid w:val="007A7D07"/>
    <w:rsid w:val="007D297E"/>
    <w:rsid w:val="00847D08"/>
    <w:rsid w:val="008F3ED7"/>
    <w:rsid w:val="00925E33"/>
    <w:rsid w:val="0093172B"/>
    <w:rsid w:val="009C699B"/>
    <w:rsid w:val="009D0486"/>
    <w:rsid w:val="00A049F0"/>
    <w:rsid w:val="00A15327"/>
    <w:rsid w:val="00A16394"/>
    <w:rsid w:val="00A2627A"/>
    <w:rsid w:val="00A43918"/>
    <w:rsid w:val="00A67D6B"/>
    <w:rsid w:val="00A74FA9"/>
    <w:rsid w:val="00A97D9F"/>
    <w:rsid w:val="00B832E7"/>
    <w:rsid w:val="00C145E5"/>
    <w:rsid w:val="00C26A35"/>
    <w:rsid w:val="00C71411"/>
    <w:rsid w:val="00CA088F"/>
    <w:rsid w:val="00D55724"/>
    <w:rsid w:val="00E03AE7"/>
    <w:rsid w:val="00E13FCF"/>
    <w:rsid w:val="00E437A6"/>
    <w:rsid w:val="00E84FA7"/>
    <w:rsid w:val="00EF125D"/>
    <w:rsid w:val="00F11BC1"/>
    <w:rsid w:val="00F45261"/>
    <w:rsid w:val="00F7059B"/>
    <w:rsid w:val="00F80ACF"/>
    <w:rsid w:val="00FE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9FC52A3"/>
  <w15:chartTrackingRefBased/>
  <w15:docId w15:val="{0A094C39-EB41-4108-91C5-513E3DF6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7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821"/>
  </w:style>
  <w:style w:type="paragraph" w:styleId="Footer">
    <w:name w:val="footer"/>
    <w:basedOn w:val="Normal"/>
    <w:link w:val="FooterChar"/>
    <w:uiPriority w:val="99"/>
    <w:unhideWhenUsed/>
    <w:rsid w:val="002D3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821"/>
  </w:style>
  <w:style w:type="paragraph" w:styleId="ListParagraph">
    <w:name w:val="List Paragraph"/>
    <w:basedOn w:val="Normal"/>
    <w:uiPriority w:val="34"/>
    <w:qFormat/>
    <w:rsid w:val="003049AF"/>
    <w:pPr>
      <w:ind w:left="720"/>
      <w:contextualSpacing/>
    </w:pPr>
  </w:style>
  <w:style w:type="table" w:styleId="TableGrid">
    <w:name w:val="Table Grid"/>
    <w:basedOn w:val="TableNormal"/>
    <w:uiPriority w:val="39"/>
    <w:rsid w:val="00342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D04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1310</Characters>
  <Application>Microsoft Office Word</Application>
  <DocSecurity>0</DocSecurity>
  <Lines>72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Johnson</dc:creator>
  <cp:keywords/>
  <dc:description/>
  <cp:lastModifiedBy>Renia Cook</cp:lastModifiedBy>
  <cp:revision>10</cp:revision>
  <cp:lastPrinted>2021-06-24T18:53:00Z</cp:lastPrinted>
  <dcterms:created xsi:type="dcterms:W3CDTF">2024-10-14T14:35:00Z</dcterms:created>
  <dcterms:modified xsi:type="dcterms:W3CDTF">2024-10-14T15:06:00Z</dcterms:modified>
</cp:coreProperties>
</file>